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F0BF2" w14:textId="77777777" w:rsidR="00586BB3" w:rsidRPr="001C32FC" w:rsidRDefault="00586BB3" w:rsidP="00586BB3">
      <w:pPr>
        <w:pageBreakBefore/>
        <w:ind w:right="107"/>
        <w:jc w:val="center"/>
        <w:rPr>
          <w:b/>
          <w:bCs/>
          <w:sz w:val="23"/>
          <w:szCs w:val="23"/>
        </w:rPr>
      </w:pPr>
      <w:r w:rsidRPr="001C32FC">
        <w:rPr>
          <w:b/>
          <w:bCs/>
          <w:sz w:val="23"/>
          <w:szCs w:val="23"/>
        </w:rPr>
        <w:t xml:space="preserve">Érdeklődés </w:t>
      </w:r>
      <w:bookmarkStart w:id="0" w:name="_GoBack"/>
      <w:bookmarkEnd w:id="0"/>
      <w:r w:rsidRPr="001C32FC">
        <w:rPr>
          <w:b/>
          <w:bCs/>
          <w:sz w:val="23"/>
          <w:szCs w:val="23"/>
        </w:rPr>
        <w:t>jelzése</w:t>
      </w:r>
    </w:p>
    <w:p w14:paraId="6CFA3840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D606B5B" w14:textId="65B92B8E" w:rsidR="00586BB3" w:rsidRPr="001C32FC" w:rsidRDefault="00586BB3" w:rsidP="00586BB3">
      <w:pPr>
        <w:jc w:val="center"/>
        <w:rPr>
          <w:sz w:val="23"/>
          <w:szCs w:val="23"/>
        </w:rPr>
      </w:pPr>
      <w:r w:rsidRPr="001C32FC">
        <w:rPr>
          <w:sz w:val="23"/>
          <w:szCs w:val="23"/>
        </w:rPr>
        <w:t>A NYÍRSÉGVÍZ Zrt. Ajánlatkérő</w:t>
      </w:r>
      <w:r w:rsidR="00627FB3" w:rsidRPr="001C32FC">
        <w:rPr>
          <w:sz w:val="23"/>
          <w:szCs w:val="23"/>
        </w:rPr>
        <w:t xml:space="preserve"> </w:t>
      </w:r>
      <w:r w:rsidR="00EC6EE3">
        <w:rPr>
          <w:sz w:val="23"/>
          <w:szCs w:val="23"/>
        </w:rPr>
        <w:t xml:space="preserve"> </w:t>
      </w:r>
    </w:p>
    <w:p w14:paraId="57036DA8" w14:textId="7AF15C9F" w:rsidR="00586BB3" w:rsidRPr="00EF53D3" w:rsidRDefault="00586BB3" w:rsidP="00EF53D3">
      <w:pPr>
        <w:jc w:val="center"/>
        <w:rPr>
          <w:b/>
          <w:bCs/>
          <w:i/>
          <w:sz w:val="23"/>
          <w:szCs w:val="23"/>
        </w:rPr>
      </w:pPr>
      <w:r w:rsidRPr="001C32FC">
        <w:rPr>
          <w:b/>
          <w:i/>
          <w:sz w:val="23"/>
          <w:szCs w:val="23"/>
        </w:rPr>
        <w:t>„</w:t>
      </w:r>
      <w:r w:rsidR="00EF53D3" w:rsidRPr="00EF53D3">
        <w:rPr>
          <w:b/>
          <w:bCs/>
          <w:i/>
          <w:sz w:val="23"/>
          <w:szCs w:val="23"/>
        </w:rPr>
        <w:t>A Társaság teljes működési területén megvalósuló építési, fenntartási és beruházási kézi földmunka elvégzésére valamint kisegítő segédmunkára 2026. évben</w:t>
      </w:r>
      <w:r w:rsidRPr="001C32FC">
        <w:rPr>
          <w:b/>
          <w:i/>
          <w:sz w:val="23"/>
          <w:szCs w:val="23"/>
        </w:rPr>
        <w:t>”</w:t>
      </w:r>
      <w:r w:rsidRPr="001C32FC">
        <w:rPr>
          <w:b/>
          <w:sz w:val="23"/>
          <w:szCs w:val="23"/>
        </w:rPr>
        <w:t xml:space="preserve"> </w:t>
      </w:r>
      <w:r w:rsidR="001105A2">
        <w:rPr>
          <w:b/>
          <w:sz w:val="23"/>
          <w:szCs w:val="23"/>
        </w:rPr>
        <w:t xml:space="preserve"> </w:t>
      </w:r>
    </w:p>
    <w:p w14:paraId="39929994" w14:textId="76CA6243" w:rsidR="00586BB3" w:rsidRPr="001C32FC" w:rsidRDefault="00586BB3" w:rsidP="00586BB3">
      <w:pPr>
        <w:jc w:val="center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>tárgyú beszerzési eljárásában</w:t>
      </w:r>
      <w:r w:rsidR="008C6041" w:rsidRPr="001C32FC">
        <w:rPr>
          <w:bCs/>
          <w:sz w:val="23"/>
          <w:szCs w:val="23"/>
        </w:rPr>
        <w:t xml:space="preserve"> </w:t>
      </w:r>
    </w:p>
    <w:p w14:paraId="481A8A8C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3D41F726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26B341ED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1C32FC">
          <w:rPr>
            <w:bCs/>
            <w:sz w:val="23"/>
            <w:szCs w:val="23"/>
          </w:rPr>
          <w:t>beszerzes@nyirsegviz.hu</w:t>
        </w:r>
      </w:hyperlink>
      <w:r w:rsidRPr="001C32FC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</w:p>
    <w:p w14:paraId="45F4E1C3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1C32FC" w:rsidRDefault="00586BB3" w:rsidP="00586BB3">
      <w:pPr>
        <w:rPr>
          <w:sz w:val="23"/>
          <w:szCs w:val="23"/>
        </w:rPr>
      </w:pPr>
    </w:p>
    <w:p w14:paraId="4D15C80C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  <w:r w:rsidRPr="001C32FC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Cégnév: </w:t>
      </w:r>
    </w:p>
    <w:p w14:paraId="0258B4A2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Székhely:</w:t>
      </w:r>
    </w:p>
    <w:p w14:paraId="201655F0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Adószám:</w:t>
      </w:r>
    </w:p>
    <w:p w14:paraId="13EB9CAD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Ügyvezető/meghatalmazott neve:</w:t>
      </w:r>
    </w:p>
    <w:p w14:paraId="50E66413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Telefonszám:</w:t>
      </w:r>
    </w:p>
    <w:p w14:paraId="319A14D4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Email: </w:t>
      </w:r>
    </w:p>
    <w:p w14:paraId="7F1DE061" w14:textId="77777777" w:rsidR="00586BB3" w:rsidRPr="001C32FC" w:rsidRDefault="00586BB3" w:rsidP="00586BB3">
      <w:pPr>
        <w:rPr>
          <w:sz w:val="23"/>
          <w:szCs w:val="23"/>
        </w:rPr>
      </w:pPr>
    </w:p>
    <w:p w14:paraId="3835E180" w14:textId="77777777" w:rsidR="00586BB3" w:rsidRPr="001C32FC" w:rsidRDefault="00586BB3" w:rsidP="00586BB3">
      <w:pPr>
        <w:rPr>
          <w:sz w:val="23"/>
          <w:szCs w:val="23"/>
        </w:rPr>
      </w:pPr>
    </w:p>
    <w:p w14:paraId="0618B383" w14:textId="77777777" w:rsidR="00586BB3" w:rsidRPr="001C32FC" w:rsidRDefault="00586BB3" w:rsidP="00586BB3">
      <w:pPr>
        <w:rPr>
          <w:sz w:val="23"/>
          <w:szCs w:val="23"/>
        </w:rPr>
      </w:pPr>
    </w:p>
    <w:p w14:paraId="7CAB4B0E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Kelt: </w:t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p w14:paraId="526B4734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C32FC" w14:paraId="6A5DADE6" w14:textId="77777777" w:rsidTr="00586BB3">
        <w:tc>
          <w:tcPr>
            <w:tcW w:w="4868" w:type="dxa"/>
          </w:tcPr>
          <w:p w14:paraId="54CF68ED" w14:textId="77777777" w:rsidR="00586BB3" w:rsidRPr="001C32FC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</w:p>
    <w:p w14:paraId="44698A64" w14:textId="77777777" w:rsidR="00586BB3" w:rsidRPr="001C32FC" w:rsidRDefault="00586BB3" w:rsidP="00586BB3">
      <w:pPr>
        <w:rPr>
          <w:sz w:val="23"/>
          <w:szCs w:val="23"/>
        </w:rPr>
      </w:pPr>
    </w:p>
    <w:p w14:paraId="1FEF0A01" w14:textId="77777777" w:rsidR="00B63031" w:rsidRPr="001C32FC" w:rsidRDefault="00B63031">
      <w:pPr>
        <w:rPr>
          <w:sz w:val="23"/>
          <w:szCs w:val="23"/>
        </w:rPr>
      </w:pPr>
    </w:p>
    <w:sectPr w:rsidR="00B63031" w:rsidRPr="001C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B3"/>
    <w:rsid w:val="001105A2"/>
    <w:rsid w:val="001C32FC"/>
    <w:rsid w:val="002377D9"/>
    <w:rsid w:val="00353F94"/>
    <w:rsid w:val="00586BB3"/>
    <w:rsid w:val="00627FB3"/>
    <w:rsid w:val="008C6041"/>
    <w:rsid w:val="00B63031"/>
    <w:rsid w:val="00B85FC9"/>
    <w:rsid w:val="00BC2FF7"/>
    <w:rsid w:val="00D50EBD"/>
    <w:rsid w:val="00E92D4A"/>
    <w:rsid w:val="00EC6EE3"/>
    <w:rsid w:val="00E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Vinczéné Tamás Ágnes</cp:lastModifiedBy>
  <cp:revision>12</cp:revision>
  <dcterms:created xsi:type="dcterms:W3CDTF">2024-04-29T08:52:00Z</dcterms:created>
  <dcterms:modified xsi:type="dcterms:W3CDTF">2026-06-17T08:43:00Z</dcterms:modified>
</cp:coreProperties>
</file>